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6F2" w:rsidRPr="000E57DD" w:rsidRDefault="004E26F2" w:rsidP="00563DDC">
      <w:pPr>
        <w:kinsoku w:val="0"/>
        <w:overflowPunct w:val="0"/>
        <w:autoSpaceDE w:val="0"/>
        <w:autoSpaceDN w:val="0"/>
        <w:jc w:val="left"/>
        <w:rPr>
          <w:sz w:val="24"/>
        </w:rPr>
      </w:pPr>
      <w:bookmarkStart w:id="0" w:name="_GoBack"/>
      <w:bookmarkEnd w:id="0"/>
      <w:r w:rsidRPr="000E57DD">
        <w:rPr>
          <w:rFonts w:hint="eastAsia"/>
          <w:sz w:val="24"/>
        </w:rPr>
        <w:t>様式第２号（第６条関係）</w:t>
      </w:r>
    </w:p>
    <w:p w:rsidR="004E26F2" w:rsidRPr="000E57DD" w:rsidRDefault="004E26F2" w:rsidP="00563DDC">
      <w:pPr>
        <w:kinsoku w:val="0"/>
        <w:overflowPunct w:val="0"/>
        <w:autoSpaceDE w:val="0"/>
        <w:autoSpaceDN w:val="0"/>
        <w:jc w:val="right"/>
        <w:rPr>
          <w:sz w:val="24"/>
        </w:rPr>
      </w:pPr>
      <w:r w:rsidRPr="000E57DD">
        <w:rPr>
          <w:rFonts w:hint="eastAsia"/>
          <w:sz w:val="24"/>
        </w:rPr>
        <w:t xml:space="preserve">　　年　　月　　日</w:t>
      </w:r>
    </w:p>
    <w:p w:rsidR="004E26F2" w:rsidRPr="000E57DD" w:rsidRDefault="004E26F2" w:rsidP="00563DDC">
      <w:pPr>
        <w:kinsoku w:val="0"/>
        <w:overflowPunct w:val="0"/>
        <w:autoSpaceDE w:val="0"/>
        <w:autoSpaceDN w:val="0"/>
        <w:jc w:val="left"/>
        <w:rPr>
          <w:sz w:val="24"/>
        </w:rPr>
      </w:pPr>
    </w:p>
    <w:p w:rsidR="004E26F2" w:rsidRPr="000E57DD" w:rsidRDefault="004E26F2" w:rsidP="00563DDC">
      <w:pPr>
        <w:kinsoku w:val="0"/>
        <w:overflowPunct w:val="0"/>
        <w:autoSpaceDE w:val="0"/>
        <w:autoSpaceDN w:val="0"/>
        <w:jc w:val="left"/>
        <w:rPr>
          <w:sz w:val="24"/>
        </w:rPr>
      </w:pPr>
    </w:p>
    <w:p w:rsidR="004E26F2" w:rsidRPr="000E57DD" w:rsidRDefault="00B86BDB" w:rsidP="00563DDC">
      <w:pPr>
        <w:kinsoku w:val="0"/>
        <w:overflowPunct w:val="0"/>
        <w:autoSpaceDE w:val="0"/>
        <w:autoSpaceDN w:val="0"/>
        <w:ind w:firstLineChars="100" w:firstLine="262"/>
        <w:rPr>
          <w:sz w:val="24"/>
        </w:rPr>
      </w:pPr>
      <w:r w:rsidRPr="000E57DD">
        <w:rPr>
          <w:rFonts w:hint="eastAsia"/>
          <w:sz w:val="24"/>
        </w:rPr>
        <w:t>宇陀市</w:t>
      </w:r>
      <w:r w:rsidR="004E26F2" w:rsidRPr="000E57DD">
        <w:rPr>
          <w:rFonts w:hint="eastAsia"/>
          <w:sz w:val="24"/>
        </w:rPr>
        <w:t>長　様</w:t>
      </w:r>
    </w:p>
    <w:p w:rsidR="004E26F2" w:rsidRPr="000E57DD" w:rsidRDefault="004E26F2" w:rsidP="00563DDC">
      <w:pPr>
        <w:kinsoku w:val="0"/>
        <w:overflowPunct w:val="0"/>
        <w:autoSpaceDE w:val="0"/>
        <w:autoSpaceDN w:val="0"/>
        <w:jc w:val="left"/>
        <w:rPr>
          <w:sz w:val="24"/>
        </w:rPr>
      </w:pPr>
    </w:p>
    <w:p w:rsidR="004E26F2" w:rsidRPr="000E57DD" w:rsidRDefault="004E26F2" w:rsidP="00563DDC">
      <w:pPr>
        <w:kinsoku w:val="0"/>
        <w:overflowPunct w:val="0"/>
        <w:autoSpaceDE w:val="0"/>
        <w:autoSpaceDN w:val="0"/>
        <w:spacing w:line="60" w:lineRule="auto"/>
        <w:ind w:rightChars="938" w:right="2836" w:firstLineChars="1350" w:firstLine="3541"/>
        <w:jc w:val="right"/>
        <w:rPr>
          <w:sz w:val="24"/>
        </w:rPr>
      </w:pPr>
      <w:r w:rsidRPr="000E57DD">
        <w:rPr>
          <w:rFonts w:hint="eastAsia"/>
          <w:sz w:val="24"/>
        </w:rPr>
        <w:t>住　　所</w:t>
      </w:r>
    </w:p>
    <w:p w:rsidR="00FE7FF4" w:rsidRPr="000E57DD" w:rsidRDefault="004E26F2" w:rsidP="00563DDC">
      <w:pPr>
        <w:kinsoku w:val="0"/>
        <w:overflowPunct w:val="0"/>
        <w:autoSpaceDE w:val="0"/>
        <w:autoSpaceDN w:val="0"/>
        <w:spacing w:line="60" w:lineRule="auto"/>
        <w:ind w:rightChars="938" w:right="2836" w:firstLineChars="1350" w:firstLine="3541"/>
        <w:jc w:val="right"/>
        <w:rPr>
          <w:sz w:val="24"/>
        </w:rPr>
      </w:pPr>
      <w:r w:rsidRPr="000E57DD">
        <w:rPr>
          <w:rFonts w:hint="eastAsia"/>
          <w:sz w:val="24"/>
        </w:rPr>
        <w:t>氏　　名</w:t>
      </w:r>
    </w:p>
    <w:p w:rsidR="004E26F2" w:rsidRPr="000E57DD" w:rsidRDefault="004E26F2" w:rsidP="00563DDC">
      <w:pPr>
        <w:kinsoku w:val="0"/>
        <w:overflowPunct w:val="0"/>
        <w:autoSpaceDE w:val="0"/>
        <w:autoSpaceDN w:val="0"/>
        <w:spacing w:line="60" w:lineRule="auto"/>
        <w:ind w:rightChars="938" w:right="2836" w:firstLineChars="1350" w:firstLine="3541"/>
        <w:jc w:val="right"/>
        <w:rPr>
          <w:sz w:val="24"/>
        </w:rPr>
      </w:pPr>
      <w:r w:rsidRPr="000E57DD">
        <w:rPr>
          <w:rFonts w:hint="eastAsia"/>
          <w:sz w:val="24"/>
        </w:rPr>
        <w:t>電話番号</w:t>
      </w:r>
    </w:p>
    <w:p w:rsidR="004E26F2" w:rsidRPr="000E57DD" w:rsidRDefault="004E26F2" w:rsidP="00563DDC">
      <w:pPr>
        <w:kinsoku w:val="0"/>
        <w:overflowPunct w:val="0"/>
        <w:autoSpaceDE w:val="0"/>
        <w:autoSpaceDN w:val="0"/>
        <w:ind w:firstLineChars="100" w:firstLine="262"/>
        <w:jc w:val="left"/>
        <w:rPr>
          <w:sz w:val="24"/>
        </w:rPr>
      </w:pPr>
    </w:p>
    <w:p w:rsidR="00A440A3" w:rsidRPr="000E57DD" w:rsidRDefault="00A440A3" w:rsidP="00A440A3">
      <w:pPr>
        <w:kinsoku w:val="0"/>
        <w:overflowPunct w:val="0"/>
        <w:autoSpaceDE w:val="0"/>
        <w:autoSpaceDN w:val="0"/>
        <w:jc w:val="center"/>
        <w:rPr>
          <w:sz w:val="24"/>
        </w:rPr>
      </w:pPr>
      <w:r w:rsidRPr="000E57DD">
        <w:rPr>
          <w:rFonts w:hint="eastAsia"/>
          <w:sz w:val="24"/>
        </w:rPr>
        <w:t>誓約書</w:t>
      </w:r>
    </w:p>
    <w:p w:rsidR="004E26F2" w:rsidRPr="000E57DD" w:rsidRDefault="004E26F2" w:rsidP="00563DDC">
      <w:pPr>
        <w:kinsoku w:val="0"/>
        <w:overflowPunct w:val="0"/>
        <w:autoSpaceDE w:val="0"/>
        <w:autoSpaceDN w:val="0"/>
        <w:ind w:firstLineChars="100" w:firstLine="262"/>
        <w:jc w:val="left"/>
        <w:rPr>
          <w:sz w:val="24"/>
        </w:rPr>
      </w:pPr>
    </w:p>
    <w:p w:rsidR="004E26F2" w:rsidRPr="000E57DD" w:rsidRDefault="004E26F2" w:rsidP="00563DDC">
      <w:pPr>
        <w:kinsoku w:val="0"/>
        <w:overflowPunct w:val="0"/>
        <w:autoSpaceDE w:val="0"/>
        <w:autoSpaceDN w:val="0"/>
        <w:ind w:firstLineChars="100" w:firstLine="262"/>
        <w:jc w:val="left"/>
        <w:rPr>
          <w:sz w:val="24"/>
        </w:rPr>
      </w:pPr>
      <w:r w:rsidRPr="000E57DD">
        <w:rPr>
          <w:rFonts w:hint="eastAsia"/>
          <w:sz w:val="24"/>
        </w:rPr>
        <w:t>私は、空き家家財道具等処分</w:t>
      </w:r>
      <w:r w:rsidR="00B86BDB" w:rsidRPr="000E57DD">
        <w:rPr>
          <w:rFonts w:hint="eastAsia"/>
          <w:sz w:val="24"/>
        </w:rPr>
        <w:t>事業</w:t>
      </w:r>
      <w:r w:rsidRPr="000E57DD">
        <w:rPr>
          <w:rFonts w:hint="eastAsia"/>
          <w:sz w:val="24"/>
        </w:rPr>
        <w:t>補助金の交付申請に</w:t>
      </w:r>
      <w:r w:rsidR="00B86BDB" w:rsidRPr="000E57DD">
        <w:rPr>
          <w:rFonts w:hint="eastAsia"/>
          <w:sz w:val="24"/>
        </w:rPr>
        <w:t>あ</w:t>
      </w:r>
      <w:r w:rsidR="00871FC2" w:rsidRPr="000E57DD">
        <w:rPr>
          <w:rFonts w:hint="eastAsia"/>
          <w:sz w:val="24"/>
        </w:rPr>
        <w:t>たり、下記の事項について誓約</w:t>
      </w:r>
      <w:r w:rsidRPr="000E57DD">
        <w:rPr>
          <w:rFonts w:hint="eastAsia"/>
          <w:sz w:val="24"/>
        </w:rPr>
        <w:t>いたします。</w:t>
      </w:r>
    </w:p>
    <w:p w:rsidR="004E26F2" w:rsidRPr="000E57DD" w:rsidRDefault="004E26F2" w:rsidP="00563DDC">
      <w:pPr>
        <w:kinsoku w:val="0"/>
        <w:overflowPunct w:val="0"/>
        <w:autoSpaceDE w:val="0"/>
        <w:autoSpaceDN w:val="0"/>
        <w:jc w:val="left"/>
        <w:rPr>
          <w:sz w:val="24"/>
        </w:rPr>
      </w:pPr>
    </w:p>
    <w:p w:rsidR="004E26F2" w:rsidRPr="000E57DD" w:rsidRDefault="004E26F2" w:rsidP="00563DDC">
      <w:pPr>
        <w:kinsoku w:val="0"/>
        <w:overflowPunct w:val="0"/>
        <w:autoSpaceDE w:val="0"/>
        <w:autoSpaceDN w:val="0"/>
        <w:ind w:leftChars="2" w:left="268" w:hangingChars="100" w:hanging="262"/>
        <w:jc w:val="left"/>
        <w:rPr>
          <w:sz w:val="24"/>
        </w:rPr>
      </w:pPr>
      <w:r w:rsidRPr="000E57DD">
        <w:rPr>
          <w:rFonts w:hint="eastAsia"/>
          <w:snapToGrid w:val="0"/>
          <w:sz w:val="24"/>
        </w:rPr>
        <w:t xml:space="preserve">□　</w:t>
      </w:r>
      <w:r w:rsidR="00FE7FF4" w:rsidRPr="000E57DD">
        <w:rPr>
          <w:rFonts w:hint="eastAsia"/>
          <w:snapToGrid w:val="0"/>
          <w:sz w:val="24"/>
        </w:rPr>
        <w:t>私は、</w:t>
      </w:r>
      <w:r w:rsidR="00B86BDB" w:rsidRPr="000E57DD">
        <w:rPr>
          <w:rFonts w:hint="eastAsia"/>
          <w:sz w:val="24"/>
        </w:rPr>
        <w:t>補助対象空き家の所有者（所有者から委任された家族を含む。）又はその相続人です。</w:t>
      </w:r>
    </w:p>
    <w:p w:rsidR="004E26F2" w:rsidRPr="000E57DD" w:rsidRDefault="004E26F2" w:rsidP="00563DDC">
      <w:pPr>
        <w:kinsoku w:val="0"/>
        <w:overflowPunct w:val="0"/>
        <w:autoSpaceDE w:val="0"/>
        <w:autoSpaceDN w:val="0"/>
        <w:ind w:left="262" w:hangingChars="100" w:hanging="262"/>
        <w:jc w:val="left"/>
        <w:rPr>
          <w:sz w:val="24"/>
        </w:rPr>
      </w:pPr>
      <w:r w:rsidRPr="000E57DD">
        <w:rPr>
          <w:rFonts w:hint="eastAsia"/>
          <w:sz w:val="24"/>
        </w:rPr>
        <w:t>□　私は、</w:t>
      </w:r>
      <w:r w:rsidR="00B86BDB" w:rsidRPr="000E57DD">
        <w:rPr>
          <w:rFonts w:hint="eastAsia"/>
          <w:sz w:val="24"/>
        </w:rPr>
        <w:t>市</w:t>
      </w:r>
      <w:r w:rsidRPr="000E57DD">
        <w:rPr>
          <w:rFonts w:hint="eastAsia"/>
          <w:sz w:val="24"/>
        </w:rPr>
        <w:t>税等を滞納しておりません。また、このことについて、税務担当部局ほか関係部局へ納付状況の確認をすることに同意いたします。</w:t>
      </w:r>
    </w:p>
    <w:p w:rsidR="00B86BDB" w:rsidRPr="000E57DD" w:rsidRDefault="004E26F2" w:rsidP="00563DDC">
      <w:pPr>
        <w:kinsoku w:val="0"/>
        <w:overflowPunct w:val="0"/>
        <w:autoSpaceDE w:val="0"/>
        <w:autoSpaceDN w:val="0"/>
        <w:ind w:left="262" w:hangingChars="100" w:hanging="262"/>
        <w:jc w:val="left"/>
        <w:rPr>
          <w:rFonts w:asciiTheme="minorEastAsia" w:eastAsiaTheme="minorEastAsia" w:hAnsiTheme="minorEastAsia" w:cs="ＭＳ明朝"/>
          <w:kern w:val="0"/>
          <w:sz w:val="24"/>
        </w:rPr>
      </w:pPr>
      <w:r w:rsidRPr="000E57DD">
        <w:rPr>
          <w:rFonts w:hint="eastAsia"/>
          <w:sz w:val="24"/>
        </w:rPr>
        <w:t>□</w:t>
      </w:r>
      <w:r w:rsidRPr="000E57DD">
        <w:rPr>
          <w:rFonts w:asciiTheme="minorEastAsia" w:eastAsiaTheme="minorEastAsia" w:hAnsiTheme="minorEastAsia" w:cs="ＭＳ明朝" w:hint="eastAsia"/>
          <w:kern w:val="0"/>
          <w:sz w:val="24"/>
        </w:rPr>
        <w:t xml:space="preserve">　</w:t>
      </w:r>
      <w:r w:rsidR="00B86BDB" w:rsidRPr="000E57DD">
        <w:rPr>
          <w:rFonts w:asciiTheme="minorEastAsia" w:eastAsiaTheme="minorEastAsia" w:hAnsiTheme="minorEastAsia" w:cs="ＭＳ明朝" w:hint="eastAsia"/>
          <w:kern w:val="0"/>
          <w:sz w:val="24"/>
        </w:rPr>
        <w:t>当該物件は</w:t>
      </w:r>
      <w:r w:rsidR="00094046" w:rsidRPr="000E57DD">
        <w:rPr>
          <w:rFonts w:asciiTheme="minorEastAsia" w:eastAsiaTheme="minorEastAsia" w:hAnsiTheme="minorEastAsia" w:cs="ＭＳ明朝" w:hint="eastAsia"/>
          <w:kern w:val="0"/>
          <w:sz w:val="24"/>
        </w:rPr>
        <w:t>空き家情報バンクもしくは市内宅建業者により流通している又は流通する予定の空</w:t>
      </w:r>
      <w:r w:rsidR="00B86BDB" w:rsidRPr="000E57DD">
        <w:rPr>
          <w:rFonts w:asciiTheme="minorEastAsia" w:eastAsiaTheme="minorEastAsia" w:hAnsiTheme="minorEastAsia" w:cs="ＭＳ明朝" w:hint="eastAsia"/>
          <w:kern w:val="0"/>
          <w:sz w:val="24"/>
        </w:rPr>
        <w:t>き家です。</w:t>
      </w:r>
    </w:p>
    <w:p w:rsidR="004E26F2" w:rsidRPr="000E57DD" w:rsidRDefault="00B86BDB" w:rsidP="00563DDC">
      <w:pPr>
        <w:kinsoku w:val="0"/>
        <w:overflowPunct w:val="0"/>
        <w:autoSpaceDE w:val="0"/>
        <w:autoSpaceDN w:val="0"/>
        <w:ind w:left="262" w:hangingChars="100" w:hanging="262"/>
        <w:jc w:val="left"/>
        <w:rPr>
          <w:rFonts w:asciiTheme="minorEastAsia" w:eastAsiaTheme="minorEastAsia" w:hAnsiTheme="minorEastAsia" w:cs="ＭＳ明朝"/>
          <w:kern w:val="0"/>
          <w:sz w:val="24"/>
        </w:rPr>
      </w:pPr>
      <w:r w:rsidRPr="000E57DD">
        <w:rPr>
          <w:rFonts w:hint="eastAsia"/>
          <w:sz w:val="24"/>
        </w:rPr>
        <w:t>□</w:t>
      </w:r>
      <w:r w:rsidRPr="000E57DD">
        <w:rPr>
          <w:rFonts w:asciiTheme="minorEastAsia" w:eastAsiaTheme="minorEastAsia" w:hAnsiTheme="minorEastAsia" w:cs="ＭＳ明朝" w:hint="eastAsia"/>
          <w:kern w:val="0"/>
          <w:sz w:val="24"/>
        </w:rPr>
        <w:t xml:space="preserve">　</w:t>
      </w:r>
      <w:r w:rsidR="00094046" w:rsidRPr="000E57DD">
        <w:rPr>
          <w:rFonts w:asciiTheme="minorEastAsia" w:eastAsiaTheme="minorEastAsia" w:hAnsiTheme="minorEastAsia" w:cs="ＭＳ明朝" w:hint="eastAsia"/>
          <w:kern w:val="0"/>
          <w:sz w:val="24"/>
        </w:rPr>
        <w:t>当該補助対象空き家に対し、過去にこの補助金の交付を受けたことがありません。</w:t>
      </w:r>
    </w:p>
    <w:p w:rsidR="00094046" w:rsidRPr="000E57DD" w:rsidRDefault="00094046" w:rsidP="00563DDC">
      <w:pPr>
        <w:kinsoku w:val="0"/>
        <w:overflowPunct w:val="0"/>
        <w:autoSpaceDE w:val="0"/>
        <w:autoSpaceDN w:val="0"/>
        <w:ind w:left="262" w:hangingChars="100" w:hanging="262"/>
        <w:jc w:val="left"/>
        <w:rPr>
          <w:sz w:val="24"/>
        </w:rPr>
      </w:pPr>
      <w:r w:rsidRPr="000E57DD">
        <w:rPr>
          <w:rFonts w:hint="eastAsia"/>
          <w:snapToGrid w:val="0"/>
          <w:sz w:val="24"/>
        </w:rPr>
        <w:t>□　私は、</w:t>
      </w:r>
      <w:r w:rsidRPr="000E57DD">
        <w:rPr>
          <w:rFonts w:hint="eastAsia"/>
          <w:sz w:val="24"/>
        </w:rPr>
        <w:t>宇陀市暴力団排除条例（平成２３年１２月２６日条例第２１号）に規定する暴力団員等ではありません。</w:t>
      </w:r>
    </w:p>
    <w:sectPr w:rsidR="00094046" w:rsidRPr="000E57DD" w:rsidSect="00AF74F8">
      <w:pgSz w:w="11906" w:h="16838" w:code="9"/>
      <w:pgMar w:top="1418" w:right="1418" w:bottom="1418" w:left="1418" w:header="851" w:footer="992" w:gutter="0"/>
      <w:cols w:space="425"/>
      <w:docGrid w:type="linesAndChars" w:linePitch="400" w:charSpace="4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0DA" w:rsidRDefault="00EA00DA" w:rsidP="00004377">
      <w:r>
        <w:separator/>
      </w:r>
    </w:p>
  </w:endnote>
  <w:endnote w:type="continuationSeparator" w:id="0">
    <w:p w:rsidR="00EA00DA" w:rsidRDefault="00EA00DA" w:rsidP="00004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0DA" w:rsidRDefault="00EA00DA" w:rsidP="00004377">
      <w:r>
        <w:separator/>
      </w:r>
    </w:p>
  </w:footnote>
  <w:footnote w:type="continuationSeparator" w:id="0">
    <w:p w:rsidR="00EA00DA" w:rsidRDefault="00EA00DA" w:rsidP="00004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51"/>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0F6"/>
    <w:rsid w:val="00004377"/>
    <w:rsid w:val="0002274E"/>
    <w:rsid w:val="00033D14"/>
    <w:rsid w:val="00037E52"/>
    <w:rsid w:val="00060D78"/>
    <w:rsid w:val="00062782"/>
    <w:rsid w:val="000707B3"/>
    <w:rsid w:val="00076208"/>
    <w:rsid w:val="00090B54"/>
    <w:rsid w:val="00090F9B"/>
    <w:rsid w:val="00094046"/>
    <w:rsid w:val="000A0629"/>
    <w:rsid w:val="000A1E0B"/>
    <w:rsid w:val="000B02DA"/>
    <w:rsid w:val="000C6267"/>
    <w:rsid w:val="000C6D43"/>
    <w:rsid w:val="000D1B40"/>
    <w:rsid w:val="000D2278"/>
    <w:rsid w:val="000D430A"/>
    <w:rsid w:val="000D6615"/>
    <w:rsid w:val="000E57DD"/>
    <w:rsid w:val="000F69B6"/>
    <w:rsid w:val="00125912"/>
    <w:rsid w:val="0015150C"/>
    <w:rsid w:val="0015178B"/>
    <w:rsid w:val="00153B9B"/>
    <w:rsid w:val="00156722"/>
    <w:rsid w:val="00157439"/>
    <w:rsid w:val="00163DD8"/>
    <w:rsid w:val="00167E29"/>
    <w:rsid w:val="0018229A"/>
    <w:rsid w:val="001D4262"/>
    <w:rsid w:val="001E23E1"/>
    <w:rsid w:val="001E3439"/>
    <w:rsid w:val="001E3BF9"/>
    <w:rsid w:val="001F7E32"/>
    <w:rsid w:val="002156FE"/>
    <w:rsid w:val="002519AB"/>
    <w:rsid w:val="002603A5"/>
    <w:rsid w:val="00263517"/>
    <w:rsid w:val="002713E2"/>
    <w:rsid w:val="0028756A"/>
    <w:rsid w:val="002922E3"/>
    <w:rsid w:val="002B505C"/>
    <w:rsid w:val="002C0033"/>
    <w:rsid w:val="002C5928"/>
    <w:rsid w:val="00314E72"/>
    <w:rsid w:val="00320C66"/>
    <w:rsid w:val="00326CD2"/>
    <w:rsid w:val="003878E3"/>
    <w:rsid w:val="003931AF"/>
    <w:rsid w:val="00396A66"/>
    <w:rsid w:val="003A107C"/>
    <w:rsid w:val="003A5077"/>
    <w:rsid w:val="003A7BAD"/>
    <w:rsid w:val="003B70C3"/>
    <w:rsid w:val="00412B03"/>
    <w:rsid w:val="00426B8D"/>
    <w:rsid w:val="004333D0"/>
    <w:rsid w:val="004452E2"/>
    <w:rsid w:val="00457B89"/>
    <w:rsid w:val="00477EC0"/>
    <w:rsid w:val="004B1ADC"/>
    <w:rsid w:val="004C2004"/>
    <w:rsid w:val="004C249B"/>
    <w:rsid w:val="004C3AC7"/>
    <w:rsid w:val="004E26F2"/>
    <w:rsid w:val="004E76BD"/>
    <w:rsid w:val="004F5A21"/>
    <w:rsid w:val="00501A0A"/>
    <w:rsid w:val="00515E1F"/>
    <w:rsid w:val="005253F3"/>
    <w:rsid w:val="005612D7"/>
    <w:rsid w:val="00563DDC"/>
    <w:rsid w:val="00593388"/>
    <w:rsid w:val="005B6F51"/>
    <w:rsid w:val="005C26AF"/>
    <w:rsid w:val="005D4FC4"/>
    <w:rsid w:val="005D65D9"/>
    <w:rsid w:val="005D718B"/>
    <w:rsid w:val="005E47AC"/>
    <w:rsid w:val="005E60BC"/>
    <w:rsid w:val="005F6D36"/>
    <w:rsid w:val="00613F24"/>
    <w:rsid w:val="006152AA"/>
    <w:rsid w:val="006206FA"/>
    <w:rsid w:val="00620B1F"/>
    <w:rsid w:val="00621CEC"/>
    <w:rsid w:val="00660569"/>
    <w:rsid w:val="00662955"/>
    <w:rsid w:val="00671C67"/>
    <w:rsid w:val="00675060"/>
    <w:rsid w:val="006910BA"/>
    <w:rsid w:val="006955F0"/>
    <w:rsid w:val="00696BED"/>
    <w:rsid w:val="006A09C9"/>
    <w:rsid w:val="006B2FA6"/>
    <w:rsid w:val="006C70F6"/>
    <w:rsid w:val="006E4018"/>
    <w:rsid w:val="00723754"/>
    <w:rsid w:val="007245FD"/>
    <w:rsid w:val="00747FF7"/>
    <w:rsid w:val="00780D73"/>
    <w:rsid w:val="0079022F"/>
    <w:rsid w:val="00790E85"/>
    <w:rsid w:val="00791057"/>
    <w:rsid w:val="007931FE"/>
    <w:rsid w:val="00797EB0"/>
    <w:rsid w:val="007A4F08"/>
    <w:rsid w:val="007B023D"/>
    <w:rsid w:val="007B666E"/>
    <w:rsid w:val="007D3200"/>
    <w:rsid w:val="007E1C1D"/>
    <w:rsid w:val="007F58F7"/>
    <w:rsid w:val="008026CD"/>
    <w:rsid w:val="0080425A"/>
    <w:rsid w:val="0081775F"/>
    <w:rsid w:val="00817769"/>
    <w:rsid w:val="0082038C"/>
    <w:rsid w:val="00822FCC"/>
    <w:rsid w:val="0084167D"/>
    <w:rsid w:val="008517AA"/>
    <w:rsid w:val="00862577"/>
    <w:rsid w:val="00866B14"/>
    <w:rsid w:val="00871FC2"/>
    <w:rsid w:val="00880253"/>
    <w:rsid w:val="00896B60"/>
    <w:rsid w:val="008A3C2D"/>
    <w:rsid w:val="008A6205"/>
    <w:rsid w:val="008C0EE2"/>
    <w:rsid w:val="008D2DE0"/>
    <w:rsid w:val="00902E8E"/>
    <w:rsid w:val="00907B03"/>
    <w:rsid w:val="00910409"/>
    <w:rsid w:val="0091647A"/>
    <w:rsid w:val="00924A64"/>
    <w:rsid w:val="00927A39"/>
    <w:rsid w:val="00927DC9"/>
    <w:rsid w:val="00927ED5"/>
    <w:rsid w:val="009335F3"/>
    <w:rsid w:val="009349F0"/>
    <w:rsid w:val="00976009"/>
    <w:rsid w:val="00983186"/>
    <w:rsid w:val="009855A9"/>
    <w:rsid w:val="009A1CE0"/>
    <w:rsid w:val="009B05D5"/>
    <w:rsid w:val="009B493E"/>
    <w:rsid w:val="009C6244"/>
    <w:rsid w:val="009D1811"/>
    <w:rsid w:val="009D2020"/>
    <w:rsid w:val="009D3C03"/>
    <w:rsid w:val="009D4602"/>
    <w:rsid w:val="00A32E5F"/>
    <w:rsid w:val="00A359AE"/>
    <w:rsid w:val="00A42C00"/>
    <w:rsid w:val="00A440A3"/>
    <w:rsid w:val="00A46A32"/>
    <w:rsid w:val="00A90F72"/>
    <w:rsid w:val="00A94C7F"/>
    <w:rsid w:val="00AB2167"/>
    <w:rsid w:val="00AC02A4"/>
    <w:rsid w:val="00AD55AB"/>
    <w:rsid w:val="00AD76C0"/>
    <w:rsid w:val="00AF40B5"/>
    <w:rsid w:val="00AF74F8"/>
    <w:rsid w:val="00B10A16"/>
    <w:rsid w:val="00B34431"/>
    <w:rsid w:val="00B42B7D"/>
    <w:rsid w:val="00B62838"/>
    <w:rsid w:val="00B84E5F"/>
    <w:rsid w:val="00B85CDD"/>
    <w:rsid w:val="00B86BDB"/>
    <w:rsid w:val="00BD7881"/>
    <w:rsid w:val="00BE1A78"/>
    <w:rsid w:val="00BE640C"/>
    <w:rsid w:val="00C04051"/>
    <w:rsid w:val="00C33F94"/>
    <w:rsid w:val="00C36859"/>
    <w:rsid w:val="00C44FA3"/>
    <w:rsid w:val="00C6210C"/>
    <w:rsid w:val="00C86B6A"/>
    <w:rsid w:val="00CA2E92"/>
    <w:rsid w:val="00CA518E"/>
    <w:rsid w:val="00CB0753"/>
    <w:rsid w:val="00CB4A5F"/>
    <w:rsid w:val="00CB5C80"/>
    <w:rsid w:val="00CD0414"/>
    <w:rsid w:val="00CD7D8D"/>
    <w:rsid w:val="00D030EE"/>
    <w:rsid w:val="00D04056"/>
    <w:rsid w:val="00D073E9"/>
    <w:rsid w:val="00D21407"/>
    <w:rsid w:val="00D63640"/>
    <w:rsid w:val="00D70D99"/>
    <w:rsid w:val="00D7727C"/>
    <w:rsid w:val="00D80E4D"/>
    <w:rsid w:val="00D8406F"/>
    <w:rsid w:val="00D9239D"/>
    <w:rsid w:val="00DB1EB3"/>
    <w:rsid w:val="00E03CDD"/>
    <w:rsid w:val="00E13ECB"/>
    <w:rsid w:val="00E207FD"/>
    <w:rsid w:val="00E42365"/>
    <w:rsid w:val="00E64E5E"/>
    <w:rsid w:val="00E74752"/>
    <w:rsid w:val="00EA00DA"/>
    <w:rsid w:val="00EB11E3"/>
    <w:rsid w:val="00EB49BA"/>
    <w:rsid w:val="00EF2B29"/>
    <w:rsid w:val="00F07EE1"/>
    <w:rsid w:val="00F10302"/>
    <w:rsid w:val="00F1047B"/>
    <w:rsid w:val="00F158CC"/>
    <w:rsid w:val="00F27C50"/>
    <w:rsid w:val="00F34F72"/>
    <w:rsid w:val="00F439C6"/>
    <w:rsid w:val="00F50C32"/>
    <w:rsid w:val="00F535F2"/>
    <w:rsid w:val="00F57404"/>
    <w:rsid w:val="00F64EA1"/>
    <w:rsid w:val="00F659B6"/>
    <w:rsid w:val="00F81216"/>
    <w:rsid w:val="00F9754A"/>
    <w:rsid w:val="00FA3D23"/>
    <w:rsid w:val="00FB451A"/>
    <w:rsid w:val="00FB5D33"/>
    <w:rsid w:val="00FD4F9F"/>
    <w:rsid w:val="00FE7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288DD9F-7794-42AD-9E9A-DCFE71F3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4F8"/>
    <w:pPr>
      <w:widowControl w:val="0"/>
      <w:jc w:val="both"/>
    </w:pPr>
    <w:rPr>
      <w:rFonts w:ascii="ＭＳ 明朝"/>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377"/>
    <w:pPr>
      <w:tabs>
        <w:tab w:val="center" w:pos="4252"/>
        <w:tab w:val="right" w:pos="8504"/>
      </w:tabs>
      <w:snapToGrid w:val="0"/>
    </w:pPr>
  </w:style>
  <w:style w:type="character" w:customStyle="1" w:styleId="a4">
    <w:name w:val="ヘッダー (文字)"/>
    <w:basedOn w:val="a0"/>
    <w:link w:val="a3"/>
    <w:uiPriority w:val="99"/>
    <w:locked/>
    <w:rsid w:val="00004377"/>
    <w:rPr>
      <w:rFonts w:ascii="ＭＳ 明朝" w:cs="Times New Roman"/>
      <w:kern w:val="2"/>
      <w:sz w:val="24"/>
      <w:szCs w:val="24"/>
    </w:rPr>
  </w:style>
  <w:style w:type="paragraph" w:styleId="a5">
    <w:name w:val="footer"/>
    <w:basedOn w:val="a"/>
    <w:link w:val="a6"/>
    <w:uiPriority w:val="99"/>
    <w:unhideWhenUsed/>
    <w:rsid w:val="00004377"/>
    <w:pPr>
      <w:tabs>
        <w:tab w:val="center" w:pos="4252"/>
        <w:tab w:val="right" w:pos="8504"/>
      </w:tabs>
      <w:snapToGrid w:val="0"/>
    </w:pPr>
  </w:style>
  <w:style w:type="character" w:customStyle="1" w:styleId="a6">
    <w:name w:val="フッター (文字)"/>
    <w:basedOn w:val="a0"/>
    <w:link w:val="a5"/>
    <w:uiPriority w:val="99"/>
    <w:locked/>
    <w:rsid w:val="00004377"/>
    <w:rPr>
      <w:rFonts w:ascii="ＭＳ 明朝" w:cs="Times New Roman"/>
      <w:kern w:val="2"/>
      <w:sz w:val="24"/>
      <w:szCs w:val="24"/>
    </w:rPr>
  </w:style>
  <w:style w:type="table" w:styleId="a7">
    <w:name w:val="Table Grid"/>
    <w:basedOn w:val="a1"/>
    <w:uiPriority w:val="59"/>
    <w:rsid w:val="004C2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rsid w:val="00924A64"/>
    <w:pPr>
      <w:jc w:val="center"/>
    </w:pPr>
    <w:rPr>
      <w:sz w:val="24"/>
    </w:rPr>
  </w:style>
  <w:style w:type="character" w:customStyle="1" w:styleId="a9">
    <w:name w:val="記 (文字)"/>
    <w:basedOn w:val="a0"/>
    <w:link w:val="a8"/>
    <w:uiPriority w:val="99"/>
    <w:semiHidden/>
    <w:locked/>
    <w:rsid w:val="00924A64"/>
    <w:rPr>
      <w:rFonts w:ascii="ＭＳ 明朝" w:cs="Times New Roman"/>
      <w:kern w:val="2"/>
      <w:sz w:val="24"/>
      <w:szCs w:val="24"/>
    </w:rPr>
  </w:style>
  <w:style w:type="paragraph" w:styleId="aa">
    <w:name w:val="Balloon Text"/>
    <w:basedOn w:val="a"/>
    <w:link w:val="ab"/>
    <w:uiPriority w:val="99"/>
    <w:semiHidden/>
    <w:unhideWhenUsed/>
    <w:rsid w:val="00D073E9"/>
    <w:rPr>
      <w:rFonts w:asciiTheme="majorHAnsi" w:eastAsiaTheme="majorEastAsia" w:hAnsiTheme="majorHAnsi"/>
      <w:sz w:val="18"/>
      <w:szCs w:val="18"/>
    </w:rPr>
  </w:style>
  <w:style w:type="character" w:customStyle="1" w:styleId="ab">
    <w:name w:val="吹き出し (文字)"/>
    <w:basedOn w:val="a0"/>
    <w:link w:val="aa"/>
    <w:uiPriority w:val="99"/>
    <w:semiHidden/>
    <w:locked/>
    <w:rsid w:val="00D073E9"/>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9379C-4634-4C63-B46B-B0F9DA32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宇陀市役所</dc:creator>
  <cp:keywords/>
  <dc:description/>
  <cp:lastModifiedBy>宇陀市役所</cp:lastModifiedBy>
  <cp:revision>2</cp:revision>
  <cp:lastPrinted>2024-07-26T08:21:00Z</cp:lastPrinted>
  <dcterms:created xsi:type="dcterms:W3CDTF">2024-08-02T02:52:00Z</dcterms:created>
  <dcterms:modified xsi:type="dcterms:W3CDTF">2024-08-02T02:52:00Z</dcterms:modified>
</cp:coreProperties>
</file>